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90" w:rsidRDefault="005C2C90" w:rsidP="005C2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УТВЕРЖДАЮ          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                        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Старооскольского                     «ДШИ им. М.Г. Эрденко №1»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5C2C90" w:rsidRDefault="005C2C90" w:rsidP="005C2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                       _____________ Костин Р.Ю. </w:t>
      </w:r>
    </w:p>
    <w:p w:rsidR="005C2C90" w:rsidRDefault="005C2C90" w:rsidP="005C2C9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3742" w:rsidRPr="00442986" w:rsidRDefault="004F3742" w:rsidP="004F3742">
      <w:pPr>
        <w:jc w:val="center"/>
        <w:rPr>
          <w:rFonts w:ascii="Times New Roman" w:hAnsi="Times New Roman" w:cs="Times New Roman"/>
          <w:b/>
          <w:sz w:val="28"/>
        </w:rPr>
      </w:pPr>
      <w:r w:rsidRPr="00442986">
        <w:rPr>
          <w:rFonts w:ascii="Times New Roman" w:hAnsi="Times New Roman" w:cs="Times New Roman"/>
          <w:b/>
          <w:sz w:val="28"/>
        </w:rPr>
        <w:t>Учебный план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бюджетного учреждения дополнительного образования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«Детская школа искусств им.</w:t>
      </w:r>
      <w:r w:rsidR="003320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М.Г.Эрденко №1»</w:t>
      </w:r>
    </w:p>
    <w:p w:rsidR="00173883" w:rsidRDefault="00173883" w:rsidP="001738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Старый Оскол </w:t>
      </w:r>
      <w:proofErr w:type="spellStart"/>
      <w:r>
        <w:rPr>
          <w:rFonts w:ascii="Times New Roman" w:hAnsi="Times New Roman" w:cs="Times New Roman"/>
          <w:sz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</w:t>
      </w:r>
    </w:p>
    <w:p w:rsidR="00173883" w:rsidRDefault="00173883" w:rsidP="001738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01AA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Дополнительная </w:t>
      </w:r>
      <w:proofErr w:type="spellStart"/>
      <w:r w:rsidR="001710D4" w:rsidRPr="008712EF">
        <w:rPr>
          <w:rFonts w:ascii="Times New Roman" w:hAnsi="Times New Roman" w:cs="Times New Roman"/>
          <w:b/>
          <w:sz w:val="28"/>
        </w:rPr>
        <w:t>общеразвивающая</w:t>
      </w:r>
      <w:proofErr w:type="spellEnd"/>
      <w:r w:rsidRPr="008712EF">
        <w:rPr>
          <w:rFonts w:ascii="Times New Roman" w:hAnsi="Times New Roman" w:cs="Times New Roman"/>
          <w:b/>
          <w:sz w:val="28"/>
        </w:rPr>
        <w:t xml:space="preserve"> </w:t>
      </w:r>
      <w:r w:rsidR="004301AA">
        <w:rPr>
          <w:rFonts w:ascii="Times New Roman" w:hAnsi="Times New Roman" w:cs="Times New Roman"/>
          <w:b/>
          <w:sz w:val="28"/>
        </w:rPr>
        <w:t>общеобразовательная</w:t>
      </w:r>
    </w:p>
    <w:p w:rsidR="004F3742" w:rsidRPr="008712EF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712EF">
        <w:rPr>
          <w:rFonts w:ascii="Times New Roman" w:hAnsi="Times New Roman" w:cs="Times New Roman"/>
          <w:b/>
          <w:sz w:val="28"/>
        </w:rPr>
        <w:t xml:space="preserve">программа в области </w:t>
      </w:r>
    </w:p>
    <w:p w:rsidR="004F3742" w:rsidRDefault="004301AA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195527">
        <w:rPr>
          <w:rFonts w:ascii="Times New Roman" w:hAnsi="Times New Roman" w:cs="Times New Roman"/>
          <w:b/>
          <w:sz w:val="28"/>
        </w:rPr>
        <w:t>узыкального искусства (</w:t>
      </w:r>
      <w:r>
        <w:rPr>
          <w:rFonts w:ascii="Times New Roman" w:hAnsi="Times New Roman" w:cs="Times New Roman"/>
          <w:b/>
          <w:sz w:val="28"/>
        </w:rPr>
        <w:t>э</w:t>
      </w:r>
      <w:r w:rsidR="003B2431">
        <w:rPr>
          <w:rFonts w:ascii="Times New Roman" w:hAnsi="Times New Roman" w:cs="Times New Roman"/>
          <w:b/>
          <w:sz w:val="28"/>
        </w:rPr>
        <w:t>страдное</w:t>
      </w:r>
      <w:r w:rsidR="004F3742" w:rsidRPr="008712EF">
        <w:rPr>
          <w:rFonts w:ascii="Times New Roman" w:hAnsi="Times New Roman" w:cs="Times New Roman"/>
          <w:b/>
          <w:sz w:val="28"/>
        </w:rPr>
        <w:t xml:space="preserve"> </w:t>
      </w:r>
      <w:r w:rsidR="00EC6552">
        <w:rPr>
          <w:rFonts w:ascii="Times New Roman" w:hAnsi="Times New Roman" w:cs="Times New Roman"/>
          <w:b/>
          <w:sz w:val="28"/>
        </w:rPr>
        <w:t>исполнительство</w:t>
      </w:r>
      <w:r w:rsidR="00195527">
        <w:rPr>
          <w:rFonts w:ascii="Times New Roman" w:hAnsi="Times New Roman" w:cs="Times New Roman"/>
          <w:b/>
          <w:sz w:val="28"/>
        </w:rPr>
        <w:t>)</w:t>
      </w:r>
    </w:p>
    <w:p w:rsidR="004F3742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Срок обучения </w:t>
      </w:r>
      <w:r w:rsidR="003B243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</w:p>
    <w:tbl>
      <w:tblPr>
        <w:tblStyle w:val="a3"/>
        <w:tblW w:w="10241" w:type="dxa"/>
        <w:tblInd w:w="-459" w:type="dxa"/>
        <w:tblLayout w:type="fixed"/>
        <w:tblLook w:val="04A0"/>
      </w:tblPr>
      <w:tblGrid>
        <w:gridCol w:w="595"/>
        <w:gridCol w:w="2666"/>
        <w:gridCol w:w="1134"/>
        <w:gridCol w:w="1276"/>
        <w:gridCol w:w="1134"/>
        <w:gridCol w:w="1324"/>
        <w:gridCol w:w="2112"/>
      </w:tblGrid>
      <w:tr w:rsidR="003B2431" w:rsidTr="00195527">
        <w:tc>
          <w:tcPr>
            <w:tcW w:w="595" w:type="dxa"/>
          </w:tcPr>
          <w:p w:rsidR="003B2431" w:rsidRPr="00ED6AE0" w:rsidRDefault="003B2431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3B2431" w:rsidRPr="00ED6AE0" w:rsidRDefault="003B2431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ED6AE0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ED6AE0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66" w:type="dxa"/>
          </w:tcPr>
          <w:p w:rsidR="003B2431" w:rsidRPr="00ED6AE0" w:rsidRDefault="003B2431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  <w:p w:rsidR="003B2431" w:rsidRPr="00ED6AE0" w:rsidRDefault="003B2431" w:rsidP="0024140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предмета</w:t>
            </w:r>
          </w:p>
        </w:tc>
        <w:tc>
          <w:tcPr>
            <w:tcW w:w="4868" w:type="dxa"/>
            <w:gridSpan w:val="4"/>
          </w:tcPr>
          <w:p w:rsidR="003B2431" w:rsidRPr="00ED6AE0" w:rsidRDefault="003B2431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Количество уроков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 неделю</w:t>
            </w:r>
          </w:p>
        </w:tc>
        <w:tc>
          <w:tcPr>
            <w:tcW w:w="2112" w:type="dxa"/>
          </w:tcPr>
          <w:p w:rsidR="003B2431" w:rsidRPr="00ED6AE0" w:rsidRDefault="003B2431" w:rsidP="0024140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D6AE0">
              <w:rPr>
                <w:rFonts w:ascii="Times New Roman" w:hAnsi="Times New Roman" w:cs="Times New Roman"/>
                <w:b/>
                <w:sz w:val="28"/>
              </w:rPr>
              <w:t>Промежуточная и итоговая аттестация</w:t>
            </w:r>
          </w:p>
        </w:tc>
      </w:tr>
      <w:tr w:rsidR="003B2431" w:rsidTr="00195527">
        <w:tc>
          <w:tcPr>
            <w:tcW w:w="595" w:type="dxa"/>
          </w:tcPr>
          <w:p w:rsidR="003B2431" w:rsidRDefault="003B2431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6" w:type="dxa"/>
          </w:tcPr>
          <w:p w:rsidR="003B2431" w:rsidRDefault="003B2431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3B2431" w:rsidRPr="00CB2DC7" w:rsidRDefault="003B2431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3B2431" w:rsidRPr="00CB2DC7" w:rsidRDefault="003B2431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3B2431" w:rsidRDefault="003B2431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1324" w:type="dxa"/>
          </w:tcPr>
          <w:p w:rsidR="003B2431" w:rsidRPr="00A4672C" w:rsidRDefault="00A4672C" w:rsidP="0024140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2112" w:type="dxa"/>
          </w:tcPr>
          <w:p w:rsidR="003B2431" w:rsidRDefault="003B2431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4672C" w:rsidTr="00195527">
        <w:tc>
          <w:tcPr>
            <w:tcW w:w="595" w:type="dxa"/>
          </w:tcPr>
          <w:p w:rsidR="00A4672C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666" w:type="dxa"/>
          </w:tcPr>
          <w:p w:rsidR="00527B2A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музыкального исполнительства</w:t>
            </w:r>
            <w:r w:rsidR="00195527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195527"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 w:rsidR="00195527"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 w:rsidR="00195527">
              <w:rPr>
                <w:rFonts w:ascii="Times New Roman" w:hAnsi="Times New Roman" w:cs="Times New Roman"/>
                <w:sz w:val="28"/>
              </w:rPr>
              <w:t>нструменты</w:t>
            </w:r>
            <w:proofErr w:type="spellEnd"/>
            <w:r w:rsidR="00195527">
              <w:rPr>
                <w:rFonts w:ascii="Times New Roman" w:hAnsi="Times New Roman" w:cs="Times New Roman"/>
                <w:sz w:val="28"/>
              </w:rPr>
              <w:t>/</w:t>
            </w:r>
          </w:p>
          <w:p w:rsidR="00A4672C" w:rsidRDefault="00217B47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эстрадный </w:t>
            </w:r>
            <w:r w:rsidR="00195527">
              <w:rPr>
                <w:rFonts w:ascii="Times New Roman" w:hAnsi="Times New Roman" w:cs="Times New Roman"/>
                <w:sz w:val="28"/>
              </w:rPr>
              <w:t>вокал)</w:t>
            </w:r>
          </w:p>
        </w:tc>
        <w:tc>
          <w:tcPr>
            <w:tcW w:w="1134" w:type="dxa"/>
          </w:tcPr>
          <w:p w:rsidR="00A4672C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A4672C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A4672C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24" w:type="dxa"/>
          </w:tcPr>
          <w:p w:rsidR="00A4672C" w:rsidRDefault="00A4672C" w:rsidP="00A27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2" w:type="dxa"/>
          </w:tcPr>
          <w:p w:rsidR="00BA4224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BA422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BA4224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BA4224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  <w:p w:rsidR="00A4672C" w:rsidRPr="00BA4224" w:rsidRDefault="00A4672C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="00BA4224">
              <w:rPr>
                <w:rFonts w:ascii="Times New Roman" w:hAnsi="Times New Roman" w:cs="Times New Roman"/>
                <w:sz w:val="28"/>
              </w:rPr>
              <w:t xml:space="preserve"> - экзамен</w:t>
            </w:r>
          </w:p>
        </w:tc>
      </w:tr>
      <w:tr w:rsidR="00173883" w:rsidTr="00195527">
        <w:tc>
          <w:tcPr>
            <w:tcW w:w="595" w:type="dxa"/>
          </w:tcPr>
          <w:p w:rsidR="00173883" w:rsidRDefault="00173883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666" w:type="dxa"/>
          </w:tcPr>
          <w:p w:rsidR="00173883" w:rsidRDefault="00173883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Занимательное сольфеджио</w:t>
            </w:r>
          </w:p>
        </w:tc>
        <w:tc>
          <w:tcPr>
            <w:tcW w:w="1134" w:type="dxa"/>
          </w:tcPr>
          <w:p w:rsidR="00173883" w:rsidRDefault="00173883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173883" w:rsidRDefault="00173883" w:rsidP="005B4D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</w:tcPr>
          <w:p w:rsidR="00173883" w:rsidRDefault="00173883" w:rsidP="005B4D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24" w:type="dxa"/>
          </w:tcPr>
          <w:p w:rsidR="00173883" w:rsidRDefault="00173883" w:rsidP="005B4D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12" w:type="dxa"/>
          </w:tcPr>
          <w:p w:rsidR="00173883" w:rsidRPr="00BA4224" w:rsidRDefault="00173883" w:rsidP="001B2B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- экзамен</w:t>
            </w:r>
          </w:p>
        </w:tc>
      </w:tr>
      <w:tr w:rsidR="000F0E63" w:rsidTr="00195527">
        <w:tc>
          <w:tcPr>
            <w:tcW w:w="595" w:type="dxa"/>
          </w:tcPr>
          <w:p w:rsidR="000F0E63" w:rsidRDefault="000F0E63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2666" w:type="dxa"/>
          </w:tcPr>
          <w:p w:rsidR="000F0E63" w:rsidRDefault="000F0E63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</w:t>
            </w:r>
          </w:p>
          <w:p w:rsidR="000F0E63" w:rsidRDefault="000F0E63" w:rsidP="002959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F0E63" w:rsidRDefault="000F0E63" w:rsidP="0029598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F0E63" w:rsidRDefault="006E1E67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0F0E63" w:rsidRDefault="006E1E67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4" w:type="dxa"/>
          </w:tcPr>
          <w:p w:rsidR="000F0E63" w:rsidRDefault="006E1E67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12" w:type="dxa"/>
          </w:tcPr>
          <w:p w:rsidR="000F0E63" w:rsidRPr="00BA4224" w:rsidRDefault="000F0E63" w:rsidP="001B2B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="00BA4224"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</w:tc>
      </w:tr>
      <w:tr w:rsidR="00527B2A" w:rsidTr="00195527">
        <w:tc>
          <w:tcPr>
            <w:tcW w:w="595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2666" w:type="dxa"/>
          </w:tcPr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по выбору:</w:t>
            </w:r>
          </w:p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нструмент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/</w:t>
            </w:r>
          </w:p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ансамбль)</w:t>
            </w:r>
          </w:p>
        </w:tc>
        <w:tc>
          <w:tcPr>
            <w:tcW w:w="1134" w:type="dxa"/>
          </w:tcPr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</w:tcPr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24" w:type="dxa"/>
          </w:tcPr>
          <w:p w:rsidR="00527B2A" w:rsidRDefault="00527B2A" w:rsidP="002959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12" w:type="dxa"/>
          </w:tcPr>
          <w:p w:rsidR="00527B2A" w:rsidRPr="00BA4224" w:rsidRDefault="00527B2A" w:rsidP="00CE00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</w:rPr>
              <w:t xml:space="preserve"> - зачет</w:t>
            </w:r>
          </w:p>
        </w:tc>
      </w:tr>
      <w:tr w:rsidR="00527B2A" w:rsidTr="00195527">
        <w:tc>
          <w:tcPr>
            <w:tcW w:w="595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66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134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24" w:type="dxa"/>
          </w:tcPr>
          <w:p w:rsidR="00527B2A" w:rsidRDefault="00527B2A" w:rsidP="00A27E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12" w:type="dxa"/>
          </w:tcPr>
          <w:p w:rsidR="00527B2A" w:rsidRDefault="00527B2A" w:rsidP="002414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3742" w:rsidRDefault="004F3742" w:rsidP="004F3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12EF" w:rsidRPr="008712EF" w:rsidRDefault="004F3742" w:rsidP="004F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712EF">
        <w:rPr>
          <w:rFonts w:ascii="Times New Roman" w:hAnsi="Times New Roman" w:cs="Times New Roman"/>
          <w:b/>
          <w:sz w:val="24"/>
        </w:rPr>
        <w:t>Примечание:</w:t>
      </w:r>
    </w:p>
    <w:p w:rsidR="008712EF" w:rsidRDefault="008712EF" w:rsidP="004F3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Основы музыкального исполнительства: </w:t>
      </w:r>
      <w:proofErr w:type="spellStart"/>
      <w:proofErr w:type="gramStart"/>
      <w:r w:rsidR="003B2431">
        <w:rPr>
          <w:rFonts w:ascii="Times New Roman" w:hAnsi="Times New Roman" w:cs="Times New Roman"/>
          <w:sz w:val="24"/>
        </w:rPr>
        <w:t>электро-гитара</w:t>
      </w:r>
      <w:proofErr w:type="spellEnd"/>
      <w:proofErr w:type="gramEnd"/>
      <w:r w:rsidR="003B2431">
        <w:rPr>
          <w:rFonts w:ascii="Times New Roman" w:hAnsi="Times New Roman" w:cs="Times New Roman"/>
          <w:sz w:val="24"/>
        </w:rPr>
        <w:t>, бас-гитара</w:t>
      </w:r>
      <w:r>
        <w:rPr>
          <w:rFonts w:ascii="Times New Roman" w:hAnsi="Times New Roman" w:cs="Times New Roman"/>
          <w:sz w:val="24"/>
        </w:rPr>
        <w:t>,</w:t>
      </w:r>
      <w:r w:rsidR="003B2431">
        <w:rPr>
          <w:rFonts w:ascii="Times New Roman" w:hAnsi="Times New Roman" w:cs="Times New Roman"/>
          <w:sz w:val="24"/>
        </w:rPr>
        <w:t xml:space="preserve"> </w:t>
      </w:r>
      <w:r w:rsidR="00217B47">
        <w:rPr>
          <w:rFonts w:ascii="Times New Roman" w:hAnsi="Times New Roman" w:cs="Times New Roman"/>
          <w:sz w:val="24"/>
        </w:rPr>
        <w:t>ударные инструменты, синтезатор, эстрадный вокал.</w:t>
      </w:r>
    </w:p>
    <w:p w:rsidR="00217B47" w:rsidRDefault="00217B47" w:rsidP="004F3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обучающихся по классу эстрадного вокала ансамбль вокальный, для обучающихся на </w:t>
      </w:r>
      <w:proofErr w:type="spellStart"/>
      <w:r>
        <w:rPr>
          <w:rFonts w:ascii="Times New Roman" w:hAnsi="Times New Roman" w:cs="Times New Roman"/>
          <w:sz w:val="24"/>
        </w:rPr>
        <w:t>муз</w:t>
      </w:r>
      <w:proofErr w:type="gramStart"/>
      <w:r>
        <w:rPr>
          <w:rFonts w:ascii="Times New Roman" w:hAnsi="Times New Roman" w:cs="Times New Roman"/>
          <w:sz w:val="24"/>
        </w:rPr>
        <w:t>.и</w:t>
      </w:r>
      <w:proofErr w:type="gramEnd"/>
      <w:r>
        <w:rPr>
          <w:rFonts w:ascii="Times New Roman" w:hAnsi="Times New Roman" w:cs="Times New Roman"/>
          <w:sz w:val="24"/>
        </w:rPr>
        <w:t>нструментах</w:t>
      </w:r>
      <w:proofErr w:type="spellEnd"/>
      <w:r>
        <w:rPr>
          <w:rFonts w:ascii="Times New Roman" w:hAnsi="Times New Roman" w:cs="Times New Roman"/>
          <w:sz w:val="24"/>
        </w:rPr>
        <w:t xml:space="preserve"> – ансамбль инструментальный. </w:t>
      </w:r>
    </w:p>
    <w:p w:rsidR="004F3742" w:rsidRDefault="004F3742" w:rsidP="004F374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Количественный состав при мелкогрупповой форме – от 4-х до 10 человек</w:t>
      </w:r>
      <w:r w:rsidR="006823C0">
        <w:rPr>
          <w:rFonts w:ascii="Times New Roman" w:hAnsi="Times New Roman" w:cs="Times New Roman"/>
          <w:sz w:val="24"/>
        </w:rPr>
        <w:t xml:space="preserve"> («Занимательное сольфеджио»)</w:t>
      </w:r>
      <w:r>
        <w:rPr>
          <w:rFonts w:ascii="Times New Roman" w:hAnsi="Times New Roman" w:cs="Times New Roman"/>
          <w:sz w:val="24"/>
        </w:rPr>
        <w:t>, при этом, «Анса</w:t>
      </w:r>
      <w:r w:rsidR="00CF2148">
        <w:rPr>
          <w:rFonts w:ascii="Times New Roman" w:hAnsi="Times New Roman" w:cs="Times New Roman"/>
          <w:sz w:val="24"/>
        </w:rPr>
        <w:t>мбль» проводится от 2-х человек, в том числе ансамбль с преподавателем.</w:t>
      </w:r>
    </w:p>
    <w:p w:rsidR="00217B47" w:rsidRDefault="00217B47" w:rsidP="00D622FA">
      <w:pPr>
        <w:pStyle w:val="a4"/>
        <w:numPr>
          <w:ilvl w:val="0"/>
          <w:numId w:val="1"/>
        </w:numPr>
        <w:spacing w:after="0" w:line="240" w:lineRule="auto"/>
        <w:jc w:val="both"/>
      </w:pPr>
      <w:r w:rsidRPr="00D622FA">
        <w:rPr>
          <w:rFonts w:ascii="Times New Roman" w:hAnsi="Times New Roman" w:cs="Times New Roman"/>
          <w:sz w:val="24"/>
        </w:rPr>
        <w:t>Предмет по выбору: ансамбль или музыкальный инструмент</w:t>
      </w:r>
      <w:r w:rsidR="006823C0" w:rsidRPr="00D622FA">
        <w:rPr>
          <w:rFonts w:ascii="Times New Roman" w:hAnsi="Times New Roman" w:cs="Times New Roman"/>
          <w:sz w:val="24"/>
        </w:rPr>
        <w:t xml:space="preserve"> (для обучающихся на </w:t>
      </w:r>
      <w:proofErr w:type="spellStart"/>
      <w:r w:rsidR="006823C0" w:rsidRPr="00D622FA">
        <w:rPr>
          <w:rFonts w:ascii="Times New Roman" w:hAnsi="Times New Roman" w:cs="Times New Roman"/>
          <w:sz w:val="24"/>
        </w:rPr>
        <w:t>муз</w:t>
      </w:r>
      <w:proofErr w:type="gramStart"/>
      <w:r w:rsidR="006823C0" w:rsidRPr="00D622FA">
        <w:rPr>
          <w:rFonts w:ascii="Times New Roman" w:hAnsi="Times New Roman" w:cs="Times New Roman"/>
          <w:sz w:val="24"/>
        </w:rPr>
        <w:t>.и</w:t>
      </w:r>
      <w:proofErr w:type="gramEnd"/>
      <w:r w:rsidR="006823C0" w:rsidRPr="00D622FA">
        <w:rPr>
          <w:rFonts w:ascii="Times New Roman" w:hAnsi="Times New Roman" w:cs="Times New Roman"/>
          <w:sz w:val="24"/>
        </w:rPr>
        <w:t>нструментах</w:t>
      </w:r>
      <w:proofErr w:type="spellEnd"/>
      <w:r w:rsidR="006823C0" w:rsidRPr="00D622FA">
        <w:rPr>
          <w:rFonts w:ascii="Times New Roman" w:hAnsi="Times New Roman" w:cs="Times New Roman"/>
          <w:sz w:val="24"/>
        </w:rPr>
        <w:t xml:space="preserve"> – ансамбль от 4-х человек, для обучающихся по классу вокала – муз.</w:t>
      </w:r>
      <w:r w:rsidR="00895674" w:rsidRPr="00D622FA">
        <w:rPr>
          <w:rFonts w:ascii="Times New Roman" w:hAnsi="Times New Roman" w:cs="Times New Roman"/>
          <w:sz w:val="24"/>
        </w:rPr>
        <w:t xml:space="preserve"> </w:t>
      </w:r>
      <w:r w:rsidR="006823C0" w:rsidRPr="00D622FA">
        <w:rPr>
          <w:rFonts w:ascii="Times New Roman" w:hAnsi="Times New Roman" w:cs="Times New Roman"/>
          <w:sz w:val="24"/>
        </w:rPr>
        <w:t>инструмент фортепиано</w:t>
      </w:r>
      <w:r w:rsidR="007069F5">
        <w:rPr>
          <w:rFonts w:ascii="Times New Roman" w:hAnsi="Times New Roman" w:cs="Times New Roman"/>
          <w:sz w:val="24"/>
        </w:rPr>
        <w:t xml:space="preserve"> или синтезатор</w:t>
      </w:r>
      <w:r w:rsidR="006823C0" w:rsidRPr="00D622FA">
        <w:rPr>
          <w:rFonts w:ascii="Times New Roman" w:hAnsi="Times New Roman" w:cs="Times New Roman"/>
          <w:sz w:val="24"/>
        </w:rPr>
        <w:t>)</w:t>
      </w:r>
      <w:r w:rsidRPr="00D622FA">
        <w:rPr>
          <w:rFonts w:ascii="Times New Roman" w:hAnsi="Times New Roman" w:cs="Times New Roman"/>
          <w:sz w:val="24"/>
        </w:rPr>
        <w:t>.</w:t>
      </w:r>
    </w:p>
    <w:sectPr w:rsidR="00217B47" w:rsidSect="00173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1F9C"/>
    <w:multiLevelType w:val="hybridMultilevel"/>
    <w:tmpl w:val="95EA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42"/>
    <w:rsid w:val="000405CD"/>
    <w:rsid w:val="00074FED"/>
    <w:rsid w:val="000A7208"/>
    <w:rsid w:val="000F0E63"/>
    <w:rsid w:val="001405D9"/>
    <w:rsid w:val="001467F8"/>
    <w:rsid w:val="001710D4"/>
    <w:rsid w:val="00173883"/>
    <w:rsid w:val="00195527"/>
    <w:rsid w:val="00213A8F"/>
    <w:rsid w:val="00217B47"/>
    <w:rsid w:val="0022436E"/>
    <w:rsid w:val="002C715D"/>
    <w:rsid w:val="00301184"/>
    <w:rsid w:val="003114BE"/>
    <w:rsid w:val="0033206D"/>
    <w:rsid w:val="00350A8E"/>
    <w:rsid w:val="003A6A53"/>
    <w:rsid w:val="003B2431"/>
    <w:rsid w:val="003F6060"/>
    <w:rsid w:val="00424851"/>
    <w:rsid w:val="004278A5"/>
    <w:rsid w:val="004301AA"/>
    <w:rsid w:val="00482F00"/>
    <w:rsid w:val="004F3742"/>
    <w:rsid w:val="00527B2A"/>
    <w:rsid w:val="0056769A"/>
    <w:rsid w:val="005A3F33"/>
    <w:rsid w:val="005C2C90"/>
    <w:rsid w:val="005C6954"/>
    <w:rsid w:val="006508E6"/>
    <w:rsid w:val="00667F5E"/>
    <w:rsid w:val="006823C0"/>
    <w:rsid w:val="006D7B55"/>
    <w:rsid w:val="006E1E67"/>
    <w:rsid w:val="006E596E"/>
    <w:rsid w:val="00700501"/>
    <w:rsid w:val="007069F5"/>
    <w:rsid w:val="00724E4F"/>
    <w:rsid w:val="007723A0"/>
    <w:rsid w:val="008712EF"/>
    <w:rsid w:val="0087350E"/>
    <w:rsid w:val="008854F7"/>
    <w:rsid w:val="00895674"/>
    <w:rsid w:val="00915AA6"/>
    <w:rsid w:val="0094608A"/>
    <w:rsid w:val="00956EC3"/>
    <w:rsid w:val="00995224"/>
    <w:rsid w:val="009A2F82"/>
    <w:rsid w:val="009D6F2E"/>
    <w:rsid w:val="00A4672C"/>
    <w:rsid w:val="00A57617"/>
    <w:rsid w:val="00AF0197"/>
    <w:rsid w:val="00B32256"/>
    <w:rsid w:val="00B8208A"/>
    <w:rsid w:val="00BA4224"/>
    <w:rsid w:val="00BD3276"/>
    <w:rsid w:val="00C037F0"/>
    <w:rsid w:val="00C21E31"/>
    <w:rsid w:val="00CF2148"/>
    <w:rsid w:val="00CF49BA"/>
    <w:rsid w:val="00D43B6F"/>
    <w:rsid w:val="00D622FA"/>
    <w:rsid w:val="00EC6552"/>
    <w:rsid w:val="00ED6AE0"/>
    <w:rsid w:val="00EE5987"/>
    <w:rsid w:val="00F7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2023-09-15T10:41:00Z</cp:lastPrinted>
  <dcterms:created xsi:type="dcterms:W3CDTF">2016-09-05T08:33:00Z</dcterms:created>
  <dcterms:modified xsi:type="dcterms:W3CDTF">2023-09-15T10:42:00Z</dcterms:modified>
</cp:coreProperties>
</file>